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45765" w14:textId="0E7367B0" w:rsidR="009C1515" w:rsidRPr="00BF557B" w:rsidRDefault="009C1515" w:rsidP="00037BE1">
      <w:pPr>
        <w:jc w:val="center"/>
        <w:rPr>
          <w:b/>
          <w:bCs/>
          <w:sz w:val="31"/>
          <w:szCs w:val="31"/>
        </w:rPr>
      </w:pPr>
      <w:r w:rsidRPr="00BF557B">
        <w:rPr>
          <w:b/>
          <w:bCs/>
          <w:sz w:val="31"/>
          <w:szCs w:val="31"/>
        </w:rPr>
        <w:t xml:space="preserve">Avviso pubblico per la formazione di un elenco di messa a disposizione per eventuali assunzioni a tempo determinato per supplenze brevi o lunghe nel profilo di Insegnante di Scuola dell’Infanzia presso le scuole dell’infanzia del Comune di Ciampino per </w:t>
      </w:r>
      <w:r w:rsidR="007B0A4C" w:rsidRPr="00BF557B">
        <w:rPr>
          <w:b/>
          <w:bCs/>
          <w:sz w:val="31"/>
          <w:szCs w:val="31"/>
        </w:rPr>
        <w:t>l’anno scolastico 2025/2026</w:t>
      </w:r>
    </w:p>
    <w:p w14:paraId="4C20DD4A" w14:textId="77777777" w:rsidR="009C1515" w:rsidRPr="00BF4C16" w:rsidRDefault="009C1515" w:rsidP="00037BE1">
      <w:pPr>
        <w:rPr>
          <w:b/>
          <w:bCs/>
          <w:szCs w:val="24"/>
        </w:rPr>
      </w:pPr>
    </w:p>
    <w:p w14:paraId="1CA9A253" w14:textId="49B36CC6" w:rsidR="009C1515" w:rsidRPr="009C1515" w:rsidRDefault="009C1515" w:rsidP="00037BE1">
      <w:pPr>
        <w:rPr>
          <w:b/>
          <w:bCs/>
          <w:sz w:val="28"/>
          <w:szCs w:val="28"/>
          <w:u w:val="single"/>
        </w:rPr>
      </w:pPr>
      <w:r w:rsidRPr="009C1515">
        <w:rPr>
          <w:b/>
          <w:bCs/>
          <w:sz w:val="28"/>
          <w:szCs w:val="28"/>
          <w:u w:val="single"/>
        </w:rPr>
        <w:t xml:space="preserve">Allegato </w:t>
      </w:r>
      <w:r w:rsidR="007B0A4C">
        <w:rPr>
          <w:b/>
          <w:bCs/>
          <w:sz w:val="28"/>
          <w:szCs w:val="28"/>
          <w:u w:val="single"/>
        </w:rPr>
        <w:t>“</w:t>
      </w:r>
      <w:r w:rsidRPr="009C1515">
        <w:rPr>
          <w:b/>
          <w:bCs/>
          <w:sz w:val="28"/>
          <w:szCs w:val="28"/>
          <w:u w:val="single"/>
        </w:rPr>
        <w:t>A</w:t>
      </w:r>
      <w:r w:rsidR="007B0A4C">
        <w:rPr>
          <w:b/>
          <w:bCs/>
          <w:sz w:val="28"/>
          <w:szCs w:val="28"/>
          <w:u w:val="single"/>
        </w:rPr>
        <w:t>”</w:t>
      </w:r>
      <w:r w:rsidRPr="009C1515">
        <w:rPr>
          <w:b/>
          <w:bCs/>
          <w:sz w:val="28"/>
          <w:szCs w:val="28"/>
          <w:u w:val="single"/>
        </w:rPr>
        <w:t xml:space="preserve"> - DOMANDA DI MESSA A DISPOSIZIONE</w:t>
      </w:r>
    </w:p>
    <w:p w14:paraId="722AF858" w14:textId="5ABA4A40" w:rsidR="009C1515" w:rsidRDefault="009C1515" w:rsidP="00037BE1">
      <w:pPr>
        <w:ind w:left="5529"/>
        <w:jc w:val="left"/>
      </w:pPr>
      <w:r>
        <w:t>Al Servizio Risorse Umane</w:t>
      </w:r>
      <w:r>
        <w:br/>
        <w:t>Ufficio Status Giuridico del Personale</w:t>
      </w:r>
      <w:r>
        <w:br/>
        <w:t>COMUNE DI CIAMPINO</w:t>
      </w:r>
      <w:r>
        <w:br/>
      </w:r>
      <w:hyperlink r:id="rId7" w:history="1">
        <w:r w:rsidRPr="00FA5AC4">
          <w:rPr>
            <w:rStyle w:val="Collegamentoipertestuale"/>
          </w:rPr>
          <w:t>protocollo@pec.comune.ciampino.roma.it</w:t>
        </w:r>
      </w:hyperlink>
    </w:p>
    <w:p w14:paraId="383B97CF" w14:textId="69476BEF" w:rsidR="009C1515" w:rsidRDefault="009C1515" w:rsidP="00037BE1">
      <w:r>
        <w:t>Il/la sottoscritto/a Cognome</w:t>
      </w:r>
      <w:r w:rsidR="00747C6A">
        <w:t xml:space="preserve"> </w:t>
      </w:r>
      <w:r>
        <w:t>_________________________</w:t>
      </w:r>
      <w:r w:rsidR="003D77B1">
        <w:t>_</w:t>
      </w:r>
      <w:r>
        <w:t xml:space="preserve"> Nome</w:t>
      </w:r>
      <w:r w:rsidR="00747C6A">
        <w:t xml:space="preserve"> _________________________</w:t>
      </w:r>
      <w:r w:rsidR="003D77B1">
        <w:t>_</w:t>
      </w:r>
    </w:p>
    <w:p w14:paraId="613BADC0" w14:textId="6D57BD42" w:rsidR="009C1515" w:rsidRDefault="009C1515" w:rsidP="00037BE1">
      <w:r>
        <w:t>C.F.</w:t>
      </w:r>
      <w:r w:rsidR="00747C6A">
        <w:t xml:space="preserve"> </w:t>
      </w:r>
      <w:r>
        <w:t xml:space="preserve">_________________________________ nato/a ___________________________ prov. (____) </w:t>
      </w:r>
    </w:p>
    <w:p w14:paraId="206D2AA9" w14:textId="4CDD7F85" w:rsidR="009C1515" w:rsidRDefault="009C1515" w:rsidP="00037BE1">
      <w:r>
        <w:t>il ___________________ residente a ______________________________________ (prov.____) C.A.P.___________ in Via/Piazza _____________________________________________________________________  n._______</w:t>
      </w:r>
    </w:p>
    <w:p w14:paraId="170A4C8B" w14:textId="30E06CB2" w:rsidR="009C1515" w:rsidRDefault="009C1515" w:rsidP="00037BE1">
      <w:r>
        <w:t xml:space="preserve">eventuale domicilio (se diverso dalla residenza): </w:t>
      </w:r>
    </w:p>
    <w:p w14:paraId="598FAB9B" w14:textId="1373D74E" w:rsidR="009C1515" w:rsidRDefault="009C1515" w:rsidP="00037BE1">
      <w:r>
        <w:t>Località   _____________________________________________________________ prov. (_____) C.A.P.___________ in Via/Piazza ____________________________________________________________________</w:t>
      </w:r>
      <w:proofErr w:type="gramStart"/>
      <w:r>
        <w:t>_  n.</w:t>
      </w:r>
      <w:proofErr w:type="gramEnd"/>
      <w:r>
        <w:t xml:space="preserve"> ______</w:t>
      </w:r>
    </w:p>
    <w:p w14:paraId="77B739E4" w14:textId="2CB6B564" w:rsidR="009C1515" w:rsidRDefault="009C1515" w:rsidP="00037BE1">
      <w:r>
        <w:t>Recapiti (da utilizzare per la proposta di incarico):</w:t>
      </w:r>
    </w:p>
    <w:p w14:paraId="4B34CA4D" w14:textId="7859972A" w:rsidR="009C1515" w:rsidRDefault="009C1515" w:rsidP="00037BE1">
      <w:r>
        <w:t xml:space="preserve">telefono _____________________________ cellulare ___________________________________ </w:t>
      </w:r>
    </w:p>
    <w:p w14:paraId="4341CA28" w14:textId="3CCC218F" w:rsidR="009C1515" w:rsidRDefault="009C1515" w:rsidP="00037BE1">
      <w:r>
        <w:t>indirizzo pec _____________________________________________________________________ indirizzo e-mail ___________________________________________________________________</w:t>
      </w:r>
    </w:p>
    <w:p w14:paraId="4DF546BC" w14:textId="5821E16F" w:rsidR="009C1515" w:rsidRDefault="009C1515" w:rsidP="00037BE1">
      <w:pPr>
        <w:jc w:val="center"/>
        <w:rPr>
          <w:b/>
          <w:bCs/>
        </w:rPr>
      </w:pPr>
      <w:r w:rsidRPr="009C1515">
        <w:rPr>
          <w:b/>
          <w:bCs/>
        </w:rPr>
        <w:t>CHIEDE</w:t>
      </w:r>
    </w:p>
    <w:p w14:paraId="190FFF25" w14:textId="64D30859" w:rsidR="009C1515" w:rsidRDefault="009C1515" w:rsidP="00037BE1">
      <w:r>
        <w:t xml:space="preserve">di essere ammesso/a </w:t>
      </w:r>
      <w:proofErr w:type="spellStart"/>
      <w:r>
        <w:t>a</w:t>
      </w:r>
      <w:proofErr w:type="spellEnd"/>
      <w:r>
        <w:t xml:space="preserve"> partecipare al seguente avviso: “Avviso pubblico per la formazione di un elenco di messa a disposizione per eventuali assunzioni a tempo determinato per supplenze brevi o </w:t>
      </w:r>
      <w:r>
        <w:lastRenderedPageBreak/>
        <w:t>lunghe nel profilo di Insegnante di Scuola dell’Infanzia presso le scuole dell’infanzia del Comune di Cia</w:t>
      </w:r>
      <w:r w:rsidR="00037BE1">
        <w:t>mpino per l’anno scolastico 2025</w:t>
      </w:r>
      <w:r>
        <w:t>/</w:t>
      </w:r>
      <w:r w:rsidR="00037BE1">
        <w:t>2026” per</w:t>
      </w:r>
      <w:r w:rsidR="00BF557B">
        <w:t xml:space="preserve"> (selezionare una o entrambe le opzioni)</w:t>
      </w:r>
      <w:r w:rsidR="00037BE1">
        <w:t>:</w:t>
      </w:r>
    </w:p>
    <w:p w14:paraId="6F8652BD" w14:textId="3651E0CC" w:rsidR="00037BE1" w:rsidRDefault="00BF557B" w:rsidP="00BF557B">
      <w:pPr>
        <w:pStyle w:val="Paragrafoelenco"/>
        <w:numPr>
          <w:ilvl w:val="0"/>
          <w:numId w:val="5"/>
        </w:numPr>
        <w:ind w:left="714" w:hanging="357"/>
        <w:contextualSpacing w:val="0"/>
      </w:pPr>
      <w:r>
        <w:t>posto di ruolo;</w:t>
      </w:r>
    </w:p>
    <w:p w14:paraId="7E29BAC9" w14:textId="123150B9" w:rsidR="00BF557B" w:rsidRDefault="00BF557B" w:rsidP="00037BE1">
      <w:pPr>
        <w:pStyle w:val="Paragrafoelenco"/>
        <w:numPr>
          <w:ilvl w:val="0"/>
          <w:numId w:val="5"/>
        </w:numPr>
      </w:pPr>
      <w:r>
        <w:t>sostegno</w:t>
      </w:r>
    </w:p>
    <w:p w14:paraId="63EDC502" w14:textId="3960B736" w:rsidR="009C1515" w:rsidRDefault="009C1515" w:rsidP="00037BE1">
      <w:r>
        <w:t>A tal fine, ai sensi degli art. 46 e 47 del DPR 445/200 e consapevole delle sanzioni penali previste dall’art. 76 del DPR. 445/2000 per false attestazioni e dichiarazioni mendaci, sotto la propria responsabilità</w:t>
      </w:r>
      <w:r w:rsidR="00037BE1">
        <w:t>.</w:t>
      </w:r>
    </w:p>
    <w:p w14:paraId="66840781" w14:textId="19E3741B" w:rsidR="009C1515" w:rsidRDefault="009C1515" w:rsidP="00037BE1">
      <w:pPr>
        <w:jc w:val="center"/>
        <w:rPr>
          <w:b/>
          <w:bCs/>
        </w:rPr>
      </w:pPr>
      <w:r w:rsidRPr="009C1515">
        <w:rPr>
          <w:b/>
          <w:bCs/>
        </w:rPr>
        <w:t>DICHIARA</w:t>
      </w:r>
      <w:r>
        <w:rPr>
          <w:b/>
          <w:bCs/>
        </w:rPr>
        <w:br/>
      </w:r>
      <w:r w:rsidRPr="009C1515">
        <w:rPr>
          <w:b/>
          <w:bCs/>
        </w:rPr>
        <w:t>di possedere i seguenti requisiti</w:t>
      </w:r>
      <w:r w:rsidRPr="009C1515">
        <w:rPr>
          <w:b/>
          <w:bCs/>
        </w:rPr>
        <w:br/>
        <w:t>(completare dati mancanti)</w:t>
      </w:r>
    </w:p>
    <w:p w14:paraId="1FEB349E" w14:textId="482CE57C" w:rsidR="009C1515" w:rsidRDefault="009C1515" w:rsidP="00037BE1">
      <w:pPr>
        <w:pStyle w:val="Paragrafoelenco"/>
        <w:numPr>
          <w:ilvl w:val="0"/>
          <w:numId w:val="1"/>
        </w:numPr>
        <w:ind w:left="567" w:hanging="567"/>
        <w:contextualSpacing w:val="0"/>
      </w:pPr>
      <w:r>
        <w:t xml:space="preserve">cittadino italiano o di altro Stato appartenente all’Unione Europea, o cittadinanza extracomunitaria, nel rispetto di quanto previsto dall’art. 38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165/2001;</w:t>
      </w:r>
    </w:p>
    <w:p w14:paraId="628F2A11" w14:textId="77777777" w:rsidR="009C1515" w:rsidRDefault="009C1515" w:rsidP="00037BE1">
      <w:pPr>
        <w:pStyle w:val="Paragrafoelenco"/>
        <w:numPr>
          <w:ilvl w:val="0"/>
          <w:numId w:val="1"/>
        </w:numPr>
        <w:ind w:left="567" w:hanging="567"/>
        <w:contextualSpacing w:val="0"/>
      </w:pPr>
      <w:r>
        <w:t>per i cittadini non italiani avere adeguata conoscenza della lingua italiana corrispondente al livello C2;</w:t>
      </w:r>
    </w:p>
    <w:p w14:paraId="67AA33B0" w14:textId="77777777" w:rsidR="009C1515" w:rsidRDefault="009C1515" w:rsidP="00037BE1">
      <w:pPr>
        <w:pStyle w:val="Paragrafoelenco"/>
        <w:numPr>
          <w:ilvl w:val="0"/>
          <w:numId w:val="1"/>
        </w:numPr>
        <w:ind w:left="567" w:hanging="567"/>
        <w:contextualSpacing w:val="0"/>
      </w:pPr>
      <w:r>
        <w:t>di avere età non inferiore agli anni 18 e non superiore all’età prevista dalle norme vigenti in materia di collocamento a riposo;</w:t>
      </w:r>
    </w:p>
    <w:p w14:paraId="6B734F51" w14:textId="77777777" w:rsidR="009C1515" w:rsidRDefault="009C1515" w:rsidP="00037BE1">
      <w:pPr>
        <w:pStyle w:val="Paragrafoelenco"/>
        <w:numPr>
          <w:ilvl w:val="0"/>
          <w:numId w:val="1"/>
        </w:numPr>
        <w:ind w:left="567" w:hanging="567"/>
        <w:contextualSpacing w:val="0"/>
      </w:pPr>
      <w:r>
        <w:t>di avere idoneità fisica all’impiego in oggetto, senza limitazioni all’espletamento delle mansioni da svolgere;</w:t>
      </w:r>
    </w:p>
    <w:p w14:paraId="5B292718" w14:textId="77777777" w:rsidR="009C1515" w:rsidRDefault="009C1515" w:rsidP="00037BE1">
      <w:pPr>
        <w:pStyle w:val="Paragrafoelenco"/>
        <w:numPr>
          <w:ilvl w:val="0"/>
          <w:numId w:val="1"/>
        </w:numPr>
        <w:ind w:left="567" w:hanging="567"/>
        <w:contextualSpacing w:val="0"/>
      </w:pPr>
      <w:r>
        <w:t>di essere iscritto nelle liste elettorali del Comune di ________________ e godere dei diritti civili e politici;</w:t>
      </w:r>
    </w:p>
    <w:p w14:paraId="365B553E" w14:textId="77777777" w:rsidR="009C1515" w:rsidRDefault="009C1515" w:rsidP="00037BE1">
      <w:pPr>
        <w:pStyle w:val="Paragrafoelenco"/>
        <w:numPr>
          <w:ilvl w:val="0"/>
          <w:numId w:val="1"/>
        </w:numPr>
        <w:ind w:left="567" w:hanging="567"/>
        <w:contextualSpacing w:val="0"/>
      </w:pPr>
      <w:r>
        <w:t>di possedere il seguente titolo di studio (ESCLUSIVAMENTE TRA QUELLI INDICATI NELL’AVVISO):</w:t>
      </w:r>
      <w:r>
        <w:br/>
        <w:t>Diploma/Laurea_____________________________________________________________ conseguito/a il ______________________ con votazione   ________/______ presso _______________________________________________________________________ (poiché i titoli conseguiti all’estero non hanno valore legale in Italia - art.170 del R.D. n.1592/1933 - i detentori degli stessi devono richiederne l’equivalenza con i corrispondenti titoli italiani alle autorità competenti - art.38 del D. Lgs. 165/2001);</w:t>
      </w:r>
    </w:p>
    <w:p w14:paraId="739F4085" w14:textId="77777777" w:rsidR="009C1515" w:rsidRDefault="009C1515" w:rsidP="00037BE1">
      <w:pPr>
        <w:pStyle w:val="Paragrafoelenco"/>
        <w:numPr>
          <w:ilvl w:val="0"/>
          <w:numId w:val="1"/>
        </w:numPr>
        <w:ind w:left="567" w:hanging="567"/>
        <w:contextualSpacing w:val="0"/>
      </w:pPr>
      <w:r>
        <w:t>di non aver lavorato per il Comune di Ciampino con contratti a tempo determinato a tempo determinato anche non consecutivi per un periodo complessivo non superiore a 36 mesi;</w:t>
      </w:r>
    </w:p>
    <w:p w14:paraId="7322CF21" w14:textId="77777777" w:rsidR="00163A99" w:rsidRDefault="009C1515" w:rsidP="00037BE1">
      <w:pPr>
        <w:pStyle w:val="Paragrafoelenco"/>
        <w:numPr>
          <w:ilvl w:val="0"/>
          <w:numId w:val="1"/>
        </w:numPr>
        <w:ind w:left="567" w:hanging="567"/>
        <w:contextualSpacing w:val="0"/>
      </w:pPr>
      <w:r>
        <w:t>di non essere stato oggetto di mancato superamento del periodo di prova presso il Comune di Ciampino o altra pubblica amministrazione nella medesima professionalità nei due anni precedenti alla data di apertura dell'avviso di selezione;</w:t>
      </w:r>
    </w:p>
    <w:p w14:paraId="245D07C2" w14:textId="77777777" w:rsidR="00163A99" w:rsidRDefault="009C1515" w:rsidP="00037BE1">
      <w:pPr>
        <w:pStyle w:val="Paragrafoelenco"/>
        <w:numPr>
          <w:ilvl w:val="0"/>
          <w:numId w:val="1"/>
        </w:numPr>
        <w:ind w:left="567" w:hanging="567"/>
        <w:contextualSpacing w:val="0"/>
      </w:pPr>
      <w:r>
        <w:t>di essere in posizione regolare nei confronti dell’obbligo di leva (solo per i candidati italiani di sesso maschile nati entro il 31/12/1985 ai sensi dell’art. 1 L. 23/8/2004 n. 226);</w:t>
      </w:r>
    </w:p>
    <w:p w14:paraId="41FD4079" w14:textId="77777777" w:rsidR="00163A99" w:rsidRDefault="009C1515" w:rsidP="00037BE1">
      <w:pPr>
        <w:pStyle w:val="Paragrafoelenco"/>
        <w:numPr>
          <w:ilvl w:val="0"/>
          <w:numId w:val="1"/>
        </w:numPr>
        <w:ind w:left="567" w:hanging="567"/>
        <w:contextualSpacing w:val="0"/>
      </w:pPr>
      <w:r>
        <w:t>di non essere stato destituito o dispensato o dichiarato decaduto dal pubblico impiego secondo</w:t>
      </w:r>
      <w:r w:rsidR="00163A99">
        <w:t xml:space="preserve"> </w:t>
      </w:r>
      <w:r>
        <w:t>quanto previsto dalla normativa vigente;</w:t>
      </w:r>
    </w:p>
    <w:p w14:paraId="5D6673AB" w14:textId="77777777" w:rsidR="00163A99" w:rsidRDefault="009C1515" w:rsidP="00037BE1">
      <w:pPr>
        <w:pStyle w:val="Paragrafoelenco"/>
        <w:numPr>
          <w:ilvl w:val="0"/>
          <w:numId w:val="1"/>
        </w:numPr>
        <w:spacing w:after="0"/>
        <w:ind w:left="567" w:hanging="567"/>
        <w:contextualSpacing w:val="0"/>
      </w:pPr>
      <w:r>
        <w:t>di non avere condanne penali e di non avere procedimenti penali in corso</w:t>
      </w:r>
    </w:p>
    <w:p w14:paraId="0BF72459" w14:textId="77777777" w:rsidR="00163A99" w:rsidRDefault="009C1515" w:rsidP="00037BE1">
      <w:pPr>
        <w:pStyle w:val="Paragrafoelenco"/>
        <w:numPr>
          <w:ilvl w:val="1"/>
          <w:numId w:val="1"/>
        </w:numPr>
        <w:ind w:left="1134" w:hanging="283"/>
        <w:contextualSpacing w:val="0"/>
      </w:pPr>
      <w:r>
        <w:t>oppure di avere la/e seguenti condanne penali e il/i seguente/i procedimenti penali in corso (indicare per entrambi la data del provvedimento e l’Autorità Giudiziaria che lo ha emesso):</w:t>
      </w:r>
      <w:r w:rsidR="00163A99">
        <w:t xml:space="preserve"> </w:t>
      </w:r>
      <w:r>
        <w:t>_______________________________________________________________________________________________________________________________________;</w:t>
      </w:r>
    </w:p>
    <w:p w14:paraId="0E72C8F2" w14:textId="5EBA4076" w:rsidR="00163A99" w:rsidRDefault="009C1515" w:rsidP="00037BE1">
      <w:pPr>
        <w:pStyle w:val="Paragrafoelenco"/>
        <w:numPr>
          <w:ilvl w:val="0"/>
          <w:numId w:val="1"/>
        </w:numPr>
        <w:ind w:left="567" w:hanging="567"/>
        <w:contextualSpacing w:val="0"/>
      </w:pPr>
      <w:r>
        <w:t>di non aver subito licenziamento disciplinare o per giusta causa dall’impiego presso una pubblica amministrazione;</w:t>
      </w:r>
    </w:p>
    <w:p w14:paraId="22FA8223" w14:textId="77777777" w:rsidR="00163A99" w:rsidRDefault="009C1515" w:rsidP="00037BE1">
      <w:pPr>
        <w:pStyle w:val="Paragrafoelenco"/>
        <w:numPr>
          <w:ilvl w:val="0"/>
          <w:numId w:val="1"/>
        </w:numPr>
        <w:ind w:left="567" w:hanging="567"/>
        <w:contextualSpacing w:val="0"/>
      </w:pPr>
      <w:r>
        <w:t>di non essere stato dichiarato interdetto, o sottoposto a misure che escludono – secondo la</w:t>
      </w:r>
      <w:r w:rsidR="00163A99">
        <w:t xml:space="preserve"> </w:t>
      </w:r>
      <w:r>
        <w:t>normativa vigente - la costituzione del rapporto di impiego con la pubblica amministrazione</w:t>
      </w:r>
      <w:r w:rsidR="00163A99">
        <w:t>;</w:t>
      </w:r>
    </w:p>
    <w:p w14:paraId="1A603FB2" w14:textId="21C5E53A" w:rsidR="00163A99" w:rsidRDefault="009C1515" w:rsidP="00037BE1">
      <w:pPr>
        <w:pStyle w:val="Paragrafoelenco"/>
        <w:numPr>
          <w:ilvl w:val="0"/>
          <w:numId w:val="1"/>
        </w:numPr>
        <w:ind w:left="567" w:hanging="567"/>
        <w:contextualSpacing w:val="0"/>
      </w:pPr>
      <w:r>
        <w:t xml:space="preserve">di aver preso visione e compreso l'informativa sul trattamento dei dati personali </w:t>
      </w:r>
      <w:bookmarkStart w:id="0" w:name="_GoBack"/>
      <w:bookmarkEnd w:id="0"/>
      <w:r>
        <w:t>del presente</w:t>
      </w:r>
      <w:r w:rsidR="00163A99">
        <w:t xml:space="preserve"> </w:t>
      </w:r>
      <w:r>
        <w:t>avviso</w:t>
      </w:r>
      <w:r w:rsidR="00163A99">
        <w:t>;</w:t>
      </w:r>
    </w:p>
    <w:p w14:paraId="30C18099" w14:textId="77777777" w:rsidR="00163A99" w:rsidRDefault="009C1515" w:rsidP="00037BE1">
      <w:pPr>
        <w:pStyle w:val="Paragrafoelenco"/>
        <w:numPr>
          <w:ilvl w:val="0"/>
          <w:numId w:val="1"/>
        </w:numPr>
        <w:ind w:left="567" w:hanging="567"/>
        <w:contextualSpacing w:val="0"/>
      </w:pPr>
      <w:r>
        <w:t>non essere in godimento del trattamento di quiescenza</w:t>
      </w:r>
      <w:r w:rsidR="00163A99">
        <w:t>;</w:t>
      </w:r>
    </w:p>
    <w:p w14:paraId="6CCD2877" w14:textId="68773838" w:rsidR="009C1515" w:rsidRDefault="009C1515" w:rsidP="00037BE1">
      <w:pPr>
        <w:pStyle w:val="Paragrafoelenco"/>
        <w:numPr>
          <w:ilvl w:val="0"/>
          <w:numId w:val="1"/>
        </w:numPr>
        <w:ind w:left="567" w:hanging="567"/>
        <w:contextualSpacing w:val="0"/>
      </w:pPr>
      <w:r>
        <w:t>adeguata conoscenza dell’uso delle apparecchiature e delle applicazioni informatiche più diffuse e di una lingua straniera.</w:t>
      </w:r>
    </w:p>
    <w:p w14:paraId="15965186" w14:textId="77777777" w:rsidR="009C1515" w:rsidRDefault="009C1515" w:rsidP="00037BE1">
      <w:pPr>
        <w:jc w:val="center"/>
        <w:rPr>
          <w:b/>
          <w:bCs/>
        </w:rPr>
      </w:pPr>
      <w:r w:rsidRPr="00163A99">
        <w:rPr>
          <w:b/>
          <w:bCs/>
        </w:rPr>
        <w:t>DICHIARA INOLTRE PER LA MESSA A DISPOSIZIONE</w:t>
      </w:r>
    </w:p>
    <w:p w14:paraId="712721D4" w14:textId="77777777" w:rsidR="00037BE1" w:rsidRDefault="009C1515" w:rsidP="00037BE1">
      <w:pPr>
        <w:pStyle w:val="Paragrafoelenco"/>
        <w:numPr>
          <w:ilvl w:val="0"/>
          <w:numId w:val="4"/>
        </w:numPr>
        <w:ind w:left="567" w:hanging="283"/>
        <w:contextualSpacing w:val="0"/>
      </w:pPr>
      <w:r>
        <w:t>di accettare le modalità di assunzione a tempo determinato in qualità di Insegnante di Scuola</w:t>
      </w:r>
      <w:r w:rsidR="00163A99">
        <w:t xml:space="preserve"> </w:t>
      </w:r>
      <w:r>
        <w:t xml:space="preserve">dell’Infanzia presso il Comune di </w:t>
      </w:r>
      <w:r w:rsidR="00163A99">
        <w:t>Ciampino</w:t>
      </w:r>
      <w:r>
        <w:t xml:space="preserve"> come previste nell’avviso;</w:t>
      </w:r>
    </w:p>
    <w:p w14:paraId="4F3A7A01" w14:textId="77777777" w:rsidR="00037BE1" w:rsidRDefault="009C1515" w:rsidP="00037BE1">
      <w:pPr>
        <w:pStyle w:val="Paragrafoelenco"/>
        <w:numPr>
          <w:ilvl w:val="0"/>
          <w:numId w:val="4"/>
        </w:numPr>
        <w:ind w:left="567" w:hanging="283"/>
        <w:contextualSpacing w:val="0"/>
      </w:pPr>
      <w:r>
        <w:t>di accettare la sede di lavoro che gli verrà assegnata da</w:t>
      </w:r>
      <w:r w:rsidR="002F6E47">
        <w:t>l Dirigente del Settore I</w:t>
      </w:r>
      <w:r>
        <w:t xml:space="preserve"> del Comune di</w:t>
      </w:r>
      <w:r w:rsidR="00163A99">
        <w:t xml:space="preserve"> Ciampino</w:t>
      </w:r>
      <w:r>
        <w:t>;</w:t>
      </w:r>
    </w:p>
    <w:p w14:paraId="567C2272" w14:textId="77777777" w:rsidR="00037BE1" w:rsidRDefault="009C1515" w:rsidP="00037BE1">
      <w:pPr>
        <w:pStyle w:val="Paragrafoelenco"/>
        <w:numPr>
          <w:ilvl w:val="0"/>
          <w:numId w:val="4"/>
        </w:numPr>
        <w:ind w:left="567" w:hanging="283"/>
        <w:contextualSpacing w:val="0"/>
      </w:pPr>
      <w:r>
        <w:t>di accettare le disposizioni vigenti in materia di accesso e di rapporto di lavoro a tempo determinato;</w:t>
      </w:r>
    </w:p>
    <w:p w14:paraId="65E191AE" w14:textId="791C8736" w:rsidR="009C1515" w:rsidRDefault="009C1515" w:rsidP="00037BE1">
      <w:pPr>
        <w:pStyle w:val="Paragrafoelenco"/>
        <w:numPr>
          <w:ilvl w:val="0"/>
          <w:numId w:val="4"/>
        </w:numPr>
        <w:ind w:left="567" w:hanging="283"/>
        <w:contextualSpacing w:val="0"/>
      </w:pPr>
      <w:r>
        <w:t>di non avere altra attività lavorativa e di non essere titolare di Partita IVA al momento della</w:t>
      </w:r>
      <w:r w:rsidR="00163A99">
        <w:t xml:space="preserve"> </w:t>
      </w:r>
      <w:r>
        <w:t>costituzione del rapporto individuale di lavoro;</w:t>
      </w:r>
    </w:p>
    <w:p w14:paraId="72B7B85A" w14:textId="77777777" w:rsidR="00414D12" w:rsidRDefault="00414D12" w:rsidP="00037BE1"/>
    <w:p w14:paraId="34EBDC7E" w14:textId="77777777" w:rsidR="00163A99" w:rsidRPr="00163A99" w:rsidRDefault="009C1515" w:rsidP="00037BE1">
      <w:pPr>
        <w:rPr>
          <w:b/>
          <w:bCs/>
          <w:u w:val="single"/>
        </w:rPr>
      </w:pPr>
      <w:r w:rsidRPr="00163A99">
        <w:rPr>
          <w:b/>
          <w:bCs/>
          <w:u w:val="single"/>
        </w:rPr>
        <w:t xml:space="preserve"> Allegati:</w:t>
      </w:r>
    </w:p>
    <w:p w14:paraId="000DEA9A" w14:textId="77777777" w:rsidR="002176CF" w:rsidRDefault="009C1515" w:rsidP="00037BE1">
      <w:pPr>
        <w:pStyle w:val="Paragrafoelenco"/>
        <w:numPr>
          <w:ilvl w:val="0"/>
          <w:numId w:val="3"/>
        </w:numPr>
        <w:contextualSpacing w:val="0"/>
      </w:pPr>
      <w:r>
        <w:t>fotocopia integrale (fronte/retro) e leggibile di documento di identità personale in corso di validità</w:t>
      </w:r>
      <w:r w:rsidR="002176CF">
        <w:t>;</w:t>
      </w:r>
    </w:p>
    <w:p w14:paraId="754DCAB3" w14:textId="77777777" w:rsidR="00B92E11" w:rsidRDefault="00B92E11" w:rsidP="00037BE1"/>
    <w:p w14:paraId="73A9D5F1" w14:textId="660B0D17" w:rsidR="00B92E11" w:rsidRDefault="00B92E11" w:rsidP="00037BE1">
      <w:pPr>
        <w:sectPr w:rsidR="00B92E11">
          <w:head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6D71FDFC" w14:textId="0CE5940A" w:rsidR="00163A99" w:rsidRDefault="002176CF" w:rsidP="00037BE1">
      <w:pPr>
        <w:jc w:val="center"/>
      </w:pPr>
      <w:r>
        <w:t>Luogo e d</w:t>
      </w:r>
      <w:r w:rsidR="00163A99">
        <w:t>ata</w:t>
      </w:r>
    </w:p>
    <w:p w14:paraId="2527E4F9" w14:textId="5220E919" w:rsidR="009C1515" w:rsidRDefault="009C1515" w:rsidP="00037BE1">
      <w:r>
        <w:t>________</w:t>
      </w:r>
      <w:r w:rsidR="002176CF">
        <w:t>__________________</w:t>
      </w:r>
      <w:r>
        <w:t>___________</w:t>
      </w:r>
    </w:p>
    <w:p w14:paraId="7E67F10C" w14:textId="49299A3E" w:rsidR="00163A99" w:rsidRDefault="009C1515" w:rsidP="00037BE1">
      <w:pPr>
        <w:jc w:val="center"/>
      </w:pPr>
      <w:r>
        <w:t>Firma del dichiarante</w:t>
      </w:r>
    </w:p>
    <w:p w14:paraId="033CE929" w14:textId="7BB13DC8" w:rsidR="00163A99" w:rsidRDefault="009C1515" w:rsidP="00037BE1">
      <w:pPr>
        <w:jc w:val="center"/>
        <w:sectPr w:rsidR="00163A99" w:rsidSect="00163A99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  <w:r>
        <w:t>____________</w:t>
      </w:r>
      <w:r w:rsidR="002176CF">
        <w:t>______________</w:t>
      </w:r>
      <w:r>
        <w:t>______</w:t>
      </w:r>
    </w:p>
    <w:p w14:paraId="6289D3A3" w14:textId="77777777" w:rsidR="00163A99" w:rsidRDefault="00163A99" w:rsidP="00BF557B"/>
    <w:sectPr w:rsidR="00163A99" w:rsidSect="00163A99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04B0C" w14:textId="77777777" w:rsidR="003608AF" w:rsidRDefault="003608AF" w:rsidP="00414D12">
      <w:pPr>
        <w:spacing w:after="0" w:line="240" w:lineRule="auto"/>
      </w:pPr>
      <w:r>
        <w:separator/>
      </w:r>
    </w:p>
  </w:endnote>
  <w:endnote w:type="continuationSeparator" w:id="0">
    <w:p w14:paraId="44F262FD" w14:textId="77777777" w:rsidR="003608AF" w:rsidRDefault="003608AF" w:rsidP="00414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69148" w14:textId="77777777" w:rsidR="003608AF" w:rsidRDefault="003608AF" w:rsidP="00414D12">
      <w:pPr>
        <w:spacing w:after="0" w:line="240" w:lineRule="auto"/>
      </w:pPr>
      <w:r>
        <w:separator/>
      </w:r>
    </w:p>
  </w:footnote>
  <w:footnote w:type="continuationSeparator" w:id="0">
    <w:p w14:paraId="2FA8C253" w14:textId="77777777" w:rsidR="003608AF" w:rsidRDefault="003608AF" w:rsidP="00414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F604A" w14:textId="1C908329" w:rsidR="00414D12" w:rsidRDefault="00414D12" w:rsidP="00414D12">
    <w:pPr>
      <w:pStyle w:val="Intestazione"/>
      <w:jc w:val="center"/>
    </w:pPr>
    <w:r>
      <w:rPr>
        <w:i/>
        <w:iCs/>
        <w:noProof/>
        <w:color w:val="000000"/>
        <w:shd w:val="clear" w:color="auto" w:fill="FFFFFF"/>
        <w:lang w:eastAsia="it-IT"/>
      </w:rPr>
      <w:drawing>
        <wp:inline distT="0" distB="0" distL="0" distR="0" wp14:anchorId="040D9BAE" wp14:editId="6F048CF7">
          <wp:extent cx="2514600" cy="1516380"/>
          <wp:effectExtent l="0" t="0" r="0" b="7620"/>
          <wp:docPr id="1872854768" name="Immagine 1" descr="Immagine che contiene testo, logo, Carattere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854768" name="Immagine 1" descr="Immagine che contiene testo, logo, Carattere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104A4"/>
    <w:multiLevelType w:val="hybridMultilevel"/>
    <w:tmpl w:val="D5B0546E"/>
    <w:lvl w:ilvl="0" w:tplc="95A8D3E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D2E76"/>
    <w:multiLevelType w:val="hybridMultilevel"/>
    <w:tmpl w:val="11CE81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13B6F"/>
    <w:multiLevelType w:val="hybridMultilevel"/>
    <w:tmpl w:val="ADEE3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45F2E"/>
    <w:multiLevelType w:val="hybridMultilevel"/>
    <w:tmpl w:val="75B87F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51415"/>
    <w:multiLevelType w:val="hybridMultilevel"/>
    <w:tmpl w:val="1B1EB26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15"/>
    <w:rsid w:val="00037BE1"/>
    <w:rsid w:val="00163A99"/>
    <w:rsid w:val="001B51C5"/>
    <w:rsid w:val="002141A8"/>
    <w:rsid w:val="002176CF"/>
    <w:rsid w:val="002F6E47"/>
    <w:rsid w:val="003608AF"/>
    <w:rsid w:val="003D77B1"/>
    <w:rsid w:val="00414D12"/>
    <w:rsid w:val="004848AB"/>
    <w:rsid w:val="004F5E49"/>
    <w:rsid w:val="005F4C95"/>
    <w:rsid w:val="0062368D"/>
    <w:rsid w:val="006B3510"/>
    <w:rsid w:val="00702ADE"/>
    <w:rsid w:val="00747C6A"/>
    <w:rsid w:val="0075734D"/>
    <w:rsid w:val="007B0A4C"/>
    <w:rsid w:val="00807EA5"/>
    <w:rsid w:val="009C1515"/>
    <w:rsid w:val="00B92E11"/>
    <w:rsid w:val="00BF4C16"/>
    <w:rsid w:val="00BF557B"/>
    <w:rsid w:val="00CD188C"/>
    <w:rsid w:val="00D01C40"/>
    <w:rsid w:val="00EA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59E2B"/>
  <w15:chartTrackingRefBased/>
  <w15:docId w15:val="{78FD175F-48E9-49C3-BCC5-33BBAFA5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F5E49"/>
    <w:pPr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807EA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semiHidden/>
    <w:unhideWhenUsed/>
    <w:qFormat/>
    <w:rsid w:val="00807EA5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15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15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15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15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15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15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15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7EA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7EA5"/>
    <w:rPr>
      <w:rFonts w:ascii="Times New Roman" w:eastAsiaTheme="majorEastAsia" w:hAnsi="Times New Roman" w:cstheme="majorBidi"/>
      <w:sz w:val="28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151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1515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1515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151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151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151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151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1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151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15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151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1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1515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Paragrafoelenco">
    <w:name w:val="List Paragraph"/>
    <w:basedOn w:val="Normale"/>
    <w:uiPriority w:val="34"/>
    <w:qFormat/>
    <w:rsid w:val="009C15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15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1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1515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9C151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C1515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C151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14D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4D12"/>
    <w:rPr>
      <w:rFonts w:ascii="Times New Roman" w:hAnsi="Times New Roman"/>
      <w:kern w:val="0"/>
      <w:sz w:val="24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14D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4D12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ciampino.rom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Fortini</dc:creator>
  <cp:keywords/>
  <dc:description/>
  <cp:lastModifiedBy>Fortini Luca</cp:lastModifiedBy>
  <cp:revision>24</cp:revision>
  <dcterms:created xsi:type="dcterms:W3CDTF">2024-10-28T15:20:00Z</dcterms:created>
  <dcterms:modified xsi:type="dcterms:W3CDTF">2025-09-08T08:54:00Z</dcterms:modified>
</cp:coreProperties>
</file>